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d7bae3a2e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AMORS BILER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AMORS BILER AS</w:t>
      </w:r>
    </w:p>
    <w:sectPr>
      <w:headerReference xmlns:r="http://schemas.openxmlformats.org/officeDocument/2006/relationships" w:type="default" r:id="R5feb019e260b496e"/>
      <w:footerReference xmlns:r="http://schemas.openxmlformats.org/officeDocument/2006/relationships" w:type="default" r:id="Rbecbaeaaf1d4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AMORS BILER AS   ·   Org.nr 812 049 992   ·   Marmorveien 10   ·   9408 HARSTAD   ·   bilutleie@jldekksenter.no   ·   www.rent-a-wreck.no/location/norge/harstad-evenes-airport/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AMORS BILER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b019e260b496e" /><Relationship Type="http://schemas.openxmlformats.org/officeDocument/2006/relationships/footer" Target="/word/footer1.xml" Id="Rbecbaeaaf1d448a2" /></Relationships>
</file>