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7cdf3e544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MATS ERIKSEN HOLDING AS</w:t>
      </w:r>
    </w:p>
    <w:sectPr>
      <w:headerReference xmlns:r="http://schemas.openxmlformats.org/officeDocument/2006/relationships" w:type="default" r:id="R7e37e578e986422d"/>
      <w:footerReference xmlns:r="http://schemas.openxmlformats.org/officeDocument/2006/relationships" w:type="default" r:id="R88c49fd2cc87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MATS ERIKSEN HOLDING AS   ·   Org.nr 816 052 602   ·   Tverrvei 4 8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MATS ERIKSEN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7e578e986422d" /><Relationship Type="http://schemas.openxmlformats.org/officeDocument/2006/relationships/footer" Target="/word/footer1.xml" Id="R88c49fd2cc8743c7" /></Relationships>
</file>