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af50e36eb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c0d0261994e48"/>
      <w:footerReference xmlns:r="http://schemas.openxmlformats.org/officeDocument/2006/relationships" w:type="default" r:id="R201de333ad98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ROSTINVEST AS   ·   Org.nr 817 813 062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c0d0261994e48" /><Relationship Type="http://schemas.openxmlformats.org/officeDocument/2006/relationships/footer" Target="/word/footer1.xml" Id="R201de333ad984078" /></Relationships>
</file>