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8f26929a7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TRONES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Stamsund,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TRONES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ddea1ddfa04950"/>
      <w:footerReference xmlns:r="http://schemas.openxmlformats.org/officeDocument/2006/relationships" w:type="default" r:id="R4d6da6b77696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TRONES MASKIN AS   ·   Org.nr 818 697 902   ·   Skifjordveien 206   ·   8340 STAMSUND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dea1ddfa04950" /><Relationship Type="http://schemas.openxmlformats.org/officeDocument/2006/relationships/footer" Target="/word/footer1.xml" Id="R4d6da6b776964fb1" /></Relationships>
</file>