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10f9f32cb4a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AF GRUPPEN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AF GRUPPEN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aa109855644dd6"/>
      <w:footerReference xmlns:r="http://schemas.openxmlformats.org/officeDocument/2006/relationships" w:type="default" r:id="Rbc106ffbbf8a48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 GRUPPEN HOLDING AS   ·   Org.nr 819 366 942   ·   Standardveien 1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 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aa109855644dd6" /><Relationship Type="http://schemas.openxmlformats.org/officeDocument/2006/relationships/footer" Target="/word/footer1.xml" Id="Rbc106ffbbf8a4812" /></Relationships>
</file>