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46fb9888dd4e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JANSEN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JANSEN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1a3382b60a43a5"/>
      <w:footerReference xmlns:r="http://schemas.openxmlformats.org/officeDocument/2006/relationships" w:type="default" r:id="R2d4fccb8d04644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JANSEN INVESTERING AS   ·   Org.nr 821 995 892   ·   Kildals vei 5D   ·   0678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JANSEN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1a3382b60a43a5" /><Relationship Type="http://schemas.openxmlformats.org/officeDocument/2006/relationships/footer" Target="/word/footer1.xml" Id="R2d4fccb8d04644b3" /></Relationships>
</file>