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7f8899342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BYGGTEKNIKK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BYGGTEKNIKK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a1dc5b29e408a"/>
      <w:footerReference xmlns:r="http://schemas.openxmlformats.org/officeDocument/2006/relationships" w:type="default" r:id="Re386b8b5bb16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BYGGTEKNIKK AS   ·   Org.nr 822 151 302   ·   Spjeldsvegen 52   ·   5363 ÅGOTNES   ·   Tlf. 56 32 01 11   ·   post@vestbt.no   ·   www.vestbt.no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a1dc5b29e408a" /><Relationship Type="http://schemas.openxmlformats.org/officeDocument/2006/relationships/footer" Target="/word/footer1.xml" Id="Re386b8b5bb16487a" /></Relationships>
</file>