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7d86bae6d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A-N-B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A-N-B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d8579a6ec4b77"/>
      <w:footerReference xmlns:r="http://schemas.openxmlformats.org/officeDocument/2006/relationships" w:type="default" r:id="R29e258130ad3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A-N-B BYGG AS   ·   Org.nr 824 774 692   ·   Kjøkkelvikveien 62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A-N-B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d8579a6ec4b77" /><Relationship Type="http://schemas.openxmlformats.org/officeDocument/2006/relationships/footer" Target="/word/footer1.xml" Id="R29e258130ad34a5f" /></Relationships>
</file>