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63ee2a2d043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TRIVEST AS</w:t>
      </w:r>
    </w:p>
    <w:sectPr>
      <w:headerReference xmlns:r="http://schemas.openxmlformats.org/officeDocument/2006/relationships" w:type="default" r:id="R0ed39758cc824bf4"/>
      <w:footerReference xmlns:r="http://schemas.openxmlformats.org/officeDocument/2006/relationships" w:type="default" r:id="Rf76b93bc98f4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TRIVEST AS   ·   Org.nr 827 218 162   ·   Bleivassvegen 107   ·   5347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39758cc824bf4" /><Relationship Type="http://schemas.openxmlformats.org/officeDocument/2006/relationships/footer" Target="/word/footer1.xml" Id="Rf76b93bc98f44ec2" /></Relationships>
</file>