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1c509a5014f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BRAUER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BRAUER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a96e39f3924928"/>
      <w:footerReference xmlns:r="http://schemas.openxmlformats.org/officeDocument/2006/relationships" w:type="default" r:id="R36020c1ced5c41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BRAUER HOLDING AS   ·   Org.nr 831 520 612   ·   Batterigata 14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BRAUER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a96e39f3924928" /><Relationship Type="http://schemas.openxmlformats.org/officeDocument/2006/relationships/footer" Target="/word/footer1.xml" Id="R36020c1ced5c419c" /></Relationships>
</file>