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96bf8b99f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SILJAN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SILJAN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a4b334c5a4e8d"/>
      <w:footerReference xmlns:r="http://schemas.openxmlformats.org/officeDocument/2006/relationships" w:type="default" r:id="R6b76b015a458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KOMMUNE   ·   Org.nr 864 953 042   ·   Sentrumsveien 105   ·   3748 SILJAN   ·   Tlf. 35 94 25 00   ·   post@siljan.kommune.no   ·   www.siljan.kommune.no/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4b334c5a4e8d" /><Relationship Type="http://schemas.openxmlformats.org/officeDocument/2006/relationships/footer" Target="/word/footer1.xml" Id="R6b76b015a4584dda" /></Relationships>
</file>