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7a7d4f967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FOLLO TAK OG VEDLIKEHOLD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FOLLO TAK OG VEDLIKEHOLD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f4ced39a94725"/>
      <w:footerReference xmlns:r="http://schemas.openxmlformats.org/officeDocument/2006/relationships" w:type="default" r:id="R6e642e139e3a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TAK OG VEDLIKEHOLD AS   ·   Org.nr 879 915 422   ·   Nygårdsveien 30   ·   1423 SKI   ·   Tlf. 64 91 38 48   ·   post@follotak.no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TAK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f4ced39a94725" /><Relationship Type="http://schemas.openxmlformats.org/officeDocument/2006/relationships/footer" Target="/word/footer1.xml" Id="R6e642e139e3a48f9" /></Relationships>
</file>