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7a2d61680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EINAR ESPEDALEN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EINAR ESPEDALEN AS</w:t>
      </w:r>
    </w:p>
    <w:sectPr>
      <w:headerReference xmlns:r="http://schemas.openxmlformats.org/officeDocument/2006/relationships" w:type="default" r:id="R804c9efd7982436d"/>
      <w:footerReference xmlns:r="http://schemas.openxmlformats.org/officeDocument/2006/relationships" w:type="default" r:id="Re3455ba0ccf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EINAR ESPEDALEN AS   ·   Org.nr 880 993 062   ·   Stasjonsvegen 17   ·   3800 BØ I TELEMARK   ·   terje@muree.no   ·   www.murmesterespedalen.no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EINAR ESPEDALEN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c9efd7982436d" /><Relationship Type="http://schemas.openxmlformats.org/officeDocument/2006/relationships/footer" Target="/word/footer1.xml" Id="Re3455ba0ccfb4b88" /></Relationships>
</file>