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80123423aa49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Buvika,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KLEFSTAD AS</w:t>
      </w:r>
    </w:p>
    <w:sectPr>
      <w:headerReference xmlns:r="http://schemas.openxmlformats.org/officeDocument/2006/relationships" w:type="default" r:id="Ra8d22e9b24414afd"/>
      <w:footerReference xmlns:r="http://schemas.openxmlformats.org/officeDocument/2006/relationships" w:type="default" r:id="R614de49e3e6a46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KLEFSTAD AS   ·   Org.nr 885 194 362   ·   Høvevegen 33   ·   7350 BUVIKA   ·   Tlf. 90 91 53 52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KLEFSTAD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d22e9b24414afd" /><Relationship Type="http://schemas.openxmlformats.org/officeDocument/2006/relationships/footer" Target="/word/footer1.xml" Id="R614de49e3e6a464a" /></Relationships>
</file>