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015028005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e26814e894e2f"/>
      <w:footerReference xmlns:r="http://schemas.openxmlformats.org/officeDocument/2006/relationships" w:type="default" r:id="Rb0f2632f6b9e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SKÅRBERG MASKIN AS   ·   Org.nr 887 932 042   ·   Atråvegen 164   ·   3656 ATRÅ   ·   post@skarbergmaskin.no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e26814e894e2f" /><Relationship Type="http://schemas.openxmlformats.org/officeDocument/2006/relationships/footer" Target="/word/footer1.xml" Id="Rb0f2632f6b9e4c77" /></Relationships>
</file>