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3d8d37c4e4a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HALDEN BYGDESERVICE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HALDEN BYGDESERVICE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d35cccd5bc414f"/>
      <w:footerReference xmlns:r="http://schemas.openxmlformats.org/officeDocument/2006/relationships" w:type="default" r:id="Rfaba25e8669943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HALDEN BYGDESERVICE SA   ·   Org.nr 894 219 262   ·   Mjølnerød Gård, Enningdalsveien 691   ·   1765 HALDEN   ·   Tlf. 99 11 12 25   ·   www.bygdeservice.no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HALDEN BYGDESERVICE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d35cccd5bc414f" /><Relationship Type="http://schemas.openxmlformats.org/officeDocument/2006/relationships/footer" Target="/word/footer1.xml" Id="Rfaba25e8669943ab" /></Relationships>
</file>