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89a8e2ea245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36c01457824f1c"/>
      <w:footerReference xmlns:r="http://schemas.openxmlformats.org/officeDocument/2006/relationships" w:type="default" r:id="Rd11379ddc259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AS   ·   Org.nr 910 309 153   ·   Håkonsgata 16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6c01457824f1c" /><Relationship Type="http://schemas.openxmlformats.org/officeDocument/2006/relationships/footer" Target="/word/footer1.xml" Id="Rd11379ddc2594a20" /></Relationships>
</file>