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adabc2868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DRIVERENT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DRIVERENT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17720972104bd3"/>
      <w:footerReference xmlns:r="http://schemas.openxmlformats.org/officeDocument/2006/relationships" w:type="default" r:id="Rfc04b72eb49c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DRIVERENT AS   ·   Org.nr 911 739 941   ·   Farmannsveien 45   ·   3125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7720972104bd3" /><Relationship Type="http://schemas.openxmlformats.org/officeDocument/2006/relationships/footer" Target="/word/footer1.xml" Id="Rfc04b72eb49c43a2" /></Relationships>
</file>