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7570c6532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A ØREN ENTREPRENØR AS</w:t>
      </w:r>
    </w:p>
    <w:sectPr>
      <w:headerReference xmlns:r="http://schemas.openxmlformats.org/officeDocument/2006/relationships" w:type="default" r:id="R25ff305fefc343e0"/>
      <w:footerReference xmlns:r="http://schemas.openxmlformats.org/officeDocument/2006/relationships" w:type="default" r:id="R3b5f64f5e7e8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 ØREN ENTREPRENØR AS   ·   Org.nr 911 982 188   ·   Høyangervegen 80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 ØREN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f305fefc343e0" /><Relationship Type="http://schemas.openxmlformats.org/officeDocument/2006/relationships/footer" Target="/word/footer1.xml" Id="R3b5f64f5e7e8450f" /></Relationships>
</file>