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2be9635fc2743b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AME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Helgeroa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Helgeroa,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AME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c4fac92e44443e0"/>
      <w:footerReference xmlns:r="http://schemas.openxmlformats.org/officeDocument/2006/relationships" w:type="default" r:id="Rf9a5903b50a3454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AME HOLDING AS   ·   Org.nr 912 764 591   ·   Torpeveien 123   ·   3295 HELGEROA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AME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c4fac92e44443e0" /><Relationship Type="http://schemas.openxmlformats.org/officeDocument/2006/relationships/footer" Target="/word/footer1.xml" Id="Rf9a5903b50a34549" /></Relationships>
</file>