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153f82d2c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FØNIX TAK OG BYGG AS</w:t>
      </w:r>
    </w:p>
    <w:sectPr>
      <w:headerReference xmlns:r="http://schemas.openxmlformats.org/officeDocument/2006/relationships" w:type="default" r:id="R60af6e1c2d324bf0"/>
      <w:footerReference xmlns:r="http://schemas.openxmlformats.org/officeDocument/2006/relationships" w:type="default" r:id="R419228dc54b0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FØNIX TAK OG BYGG AS   ·   Org.nr 913 298 470   ·   Fagrehaugvegen 37   ·   5357 FJELL   ·   amatlok@yahoo.com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FØNIX TAK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f6e1c2d324bf0" /><Relationship Type="http://schemas.openxmlformats.org/officeDocument/2006/relationships/footer" Target="/word/footer1.xml" Id="R419228dc54b0469d" /></Relationships>
</file>