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1d199b19d541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ASBJØRN VAA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ASBJØRN VAA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56b093ae644bee"/>
      <w:footerReference xmlns:r="http://schemas.openxmlformats.org/officeDocument/2006/relationships" w:type="default" r:id="R5da20857bd02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VAA TRANSPORT AS   ·   Org.nr 913 391 977   ·   Nordre Rising veg 5   ·   3716 SKIEN   ·   asb-vaa@online.no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VAA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6b093ae644bee" /><Relationship Type="http://schemas.openxmlformats.org/officeDocument/2006/relationships/footer" Target="/word/footer1.xml" Id="R5da20857bd02447f" /></Relationships>
</file>