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b0af88b47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 HØST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 HØST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b834f2cb94125"/>
      <w:footerReference xmlns:r="http://schemas.openxmlformats.org/officeDocument/2006/relationships" w:type="default" r:id="R2067984372ea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 HØST AS   ·   Org.nr 913 542 568   ·   Rudskroken 9   ·   1346 GJETTUM   ·   ikitchen50@gmail.com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 HØST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b834f2cb94125" /><Relationship Type="http://schemas.openxmlformats.org/officeDocument/2006/relationships/footer" Target="/word/footer1.xml" Id="R2067984372ea4317" /></Relationships>
</file>