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3e4a29451e48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BEDRIFTENES RÅDGIVNINGSKONTOR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BEDRIFTENES RÅDGIVNINGSKONTOR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771f19343245ca"/>
      <w:footerReference xmlns:r="http://schemas.openxmlformats.org/officeDocument/2006/relationships" w:type="default" r:id="Rbc29b662034048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BEDRIFTENES RÅDGIVNINGSKONTOR AS   ·   Org.nr 913 703 707   ·   Filipstadveien 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BEDRIFTENES RÅDGIVNINGSKONTOR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771f19343245ca" /><Relationship Type="http://schemas.openxmlformats.org/officeDocument/2006/relationships/footer" Target="/word/footer1.xml" Id="Rbc29b6620340480e" /></Relationships>
</file>