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86ba1217a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HARSTAD MASKIN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HARSTAD MASKIN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33afd9a2e446c"/>
      <w:footerReference xmlns:r="http://schemas.openxmlformats.org/officeDocument/2006/relationships" w:type="default" r:id="R48a644b9807c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MASKIN HOLDING AS   ·   Org.nr 914 185 890   ·   Mercurveien 53   ·   9408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MASKIN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33afd9a2e446c" /><Relationship Type="http://schemas.openxmlformats.org/officeDocument/2006/relationships/footer" Target="/word/footer1.xml" Id="R48a644b9807c4235" /></Relationships>
</file>