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b7a082331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WYRD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WYRD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6734a5d034b63"/>
      <w:footerReference xmlns:r="http://schemas.openxmlformats.org/officeDocument/2006/relationships" w:type="default" r:id="R5a999c67088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WYRD HOLDING AS   ·   Org.nr 914 376 300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WYRD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6734a5d034b63" /><Relationship Type="http://schemas.openxmlformats.org/officeDocument/2006/relationships/footer" Target="/word/footer1.xml" Id="R5a999c6708834f61" /></Relationships>
</file>