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df7082d4e642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NAF KIOSK MOLDE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NAF KIOSK MOLDE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d3800f937a4c00"/>
      <w:footerReference xmlns:r="http://schemas.openxmlformats.org/officeDocument/2006/relationships" w:type="default" r:id="Rd6e1c3ac5643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NAF KIOSK MOLDE AS   ·   Org.nr 914 517 486   ·   Fannestrandvegen 140   ·   6419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NAF KIOSK MOLDE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d3800f937a4c00" /><Relationship Type="http://schemas.openxmlformats.org/officeDocument/2006/relationships/footer" Target="/word/footer1.xml" Id="Rd6e1c3ac56434111" /></Relationships>
</file>