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ba12fb427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JOTUNFJELL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JOTUNFJELL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9d4b1a0e64777"/>
      <w:footerReference xmlns:r="http://schemas.openxmlformats.org/officeDocument/2006/relationships" w:type="default" r:id="R9ff2e4b98e81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PARTNERS AS   ·   Org.nr 914 723 485   ·   Fridtjof Nansens plass 8   ·   0160 OSLO   ·   Tlf. 90 89 55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9d4b1a0e64777" /><Relationship Type="http://schemas.openxmlformats.org/officeDocument/2006/relationships/footer" Target="/word/footer1.xml" Id="R9ff2e4b98e814801" /></Relationships>
</file>