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df40951a4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672e988a442b6"/>
      <w:footerReference xmlns:r="http://schemas.openxmlformats.org/officeDocument/2006/relationships" w:type="default" r:id="Rc375016fabb5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ISTADEN AS   ·   Org.nr 914 985 846   ·   Universitetsgata 10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72e988a442b6" /><Relationship Type="http://schemas.openxmlformats.org/officeDocument/2006/relationships/footer" Target="/word/footer1.xml" Id="Rc375016fabb54367" /></Relationships>
</file>