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ed92b5f2e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OTTA VÅGÅ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OTTA VÅGÅ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c9ab16a4a447f"/>
      <w:footerReference xmlns:r="http://schemas.openxmlformats.org/officeDocument/2006/relationships" w:type="default" r:id="R1d83b6af358b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OTTA VÅGÅ AS   ·   Org.nr 915 232 108   ·   Vollvegen 2   ·   2680 VÅGÅ   ·   Tlf. 61 21 51 40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OTTA VÅGÅ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c9ab16a4a447f" /><Relationship Type="http://schemas.openxmlformats.org/officeDocument/2006/relationships/footer" Target="/word/footer1.xml" Id="R1d83b6af358b4d61" /></Relationships>
</file>