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eba777ca3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FELLESKJØPET ROGALAND AGDER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FELLESKJØPET ROGALAND AGDER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073f42c4349f8"/>
      <w:footerReference xmlns:r="http://schemas.openxmlformats.org/officeDocument/2006/relationships" w:type="default" r:id="Rbc6c76d6078d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ROGALAND AGDER SA   ·   Org.nr 915 442 552   ·   Sandvikveien 21   ·   4016 STAVANGER   ·   Tlf. 51 88 70 00   ·   firmapost@fkra.no   ·   www.fkra.no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ROGALAND AGDER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073f42c4349f8" /><Relationship Type="http://schemas.openxmlformats.org/officeDocument/2006/relationships/footer" Target="/word/footer1.xml" Id="Rbc6c76d6078d4423" /></Relationships>
</file>