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4c1a786da44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HEFTE MASKIN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5417d313a8c4cd9"/>
      <w:footerReference xmlns:r="http://schemas.openxmlformats.org/officeDocument/2006/relationships" w:type="default" r:id="R03763b0d865240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HEFTE MASKIN AS   ·   Org.nr 915 501 834   ·   Oppheimsvegen 395   ·   3579 TORPO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HEFTE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417d313a8c4cd9" /><Relationship Type="http://schemas.openxmlformats.org/officeDocument/2006/relationships/footer" Target="/word/footer1.xml" Id="R03763b0d86524063" /></Relationships>
</file>