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03e72441d040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CHRISTIANIA ENTREPRENØR OG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CHRISTIANIA ENTREPRENØR OG MASKIN AS</w:t>
      </w:r>
    </w:p>
    <w:sectPr>
      <w:headerReference xmlns:r="http://schemas.openxmlformats.org/officeDocument/2006/relationships" w:type="default" r:id="Rab4e4d60e12847cc"/>
      <w:footerReference xmlns:r="http://schemas.openxmlformats.org/officeDocument/2006/relationships" w:type="default" r:id="Rdf02473205eb43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CHRISTIANIA ENTREPRENØR OG MASKIN AS   ·   Org.nr 915 651 666   ·   Smalvollveien 30B   ·   0667 OSLO   ·   Tlf. 22 65 06 00   ·   firmapost@christiania-em.no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CHRISTIANIA ENTREPRENØR OG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4e4d60e12847cc" /><Relationship Type="http://schemas.openxmlformats.org/officeDocument/2006/relationships/footer" Target="/word/footer1.xml" Id="Rdf02473205eb43fc" /></Relationships>
</file>