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6278d49e3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HANCOM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HANCOM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37112082b472e"/>
      <w:footerReference xmlns:r="http://schemas.openxmlformats.org/officeDocument/2006/relationships" w:type="default" r:id="Re652e9ee469d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HANCOM ANLEGG AS   ·   Org.nr 915 753 280   ·   Professor Birkelands vei 36   ·   1081 OSLO   ·   post@bktas.no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HANCOM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37112082b472e" /><Relationship Type="http://schemas.openxmlformats.org/officeDocument/2006/relationships/footer" Target="/word/footer1.xml" Id="Re652e9ee469d41af" /></Relationships>
</file>