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5873f9d5746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JEPSON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JEPSON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9a00f0a7aa4558"/>
      <w:footerReference xmlns:r="http://schemas.openxmlformats.org/officeDocument/2006/relationships" w:type="default" r:id="Re088f250533d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JEPSON HOLDING AS   ·   Org.nr 915 796 850   ·   Nedre Stokkavei 84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JEPSON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a00f0a7aa4558" /><Relationship Type="http://schemas.openxmlformats.org/officeDocument/2006/relationships/footer" Target="/word/footer1.xml" Id="Re088f250533d4695" /></Relationships>
</file>