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e5492a1d8e46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C.M.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Sarpsborg,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C.M. HOLDING AS</w:t>
      </w:r>
    </w:p>
    <w:sectPr>
      <w:headerReference xmlns:r="http://schemas.openxmlformats.org/officeDocument/2006/relationships" w:type="default" r:id="R1e48afd176b04365"/>
      <w:footerReference xmlns:r="http://schemas.openxmlformats.org/officeDocument/2006/relationships" w:type="default" r:id="R9eee5d43b09944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C.M. HOLDING AS   ·   Org.nr 916 298 749   ·   Ringgata 52   ·   1723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C.M.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48afd176b04365" /><Relationship Type="http://schemas.openxmlformats.org/officeDocument/2006/relationships/footer" Target="/word/footer1.xml" Id="R9eee5d43b09944d5" /></Relationships>
</file>