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b12715eb3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WIERØD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WIERØD AS</w:t>
      </w:r>
    </w:p>
    <w:sectPr>
      <w:headerReference xmlns:r="http://schemas.openxmlformats.org/officeDocument/2006/relationships" w:type="default" r:id="R07aa81c0983d43e8"/>
      <w:footerReference xmlns:r="http://schemas.openxmlformats.org/officeDocument/2006/relationships" w:type="default" r:id="R8c4d3504196f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WIERØD AS   ·   Org.nr 916 303 645   ·   Kisteveien 7   ·   3748 SILJAN   ·   Tlf. 46 66 35 94   ·   christian.wierod@gmail.com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WIERØD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a81c0983d43e8" /><Relationship Type="http://schemas.openxmlformats.org/officeDocument/2006/relationships/footer" Target="/word/footer1.xml" Id="R8c4d3504196f4bbd" /></Relationships>
</file>