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32adb091c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Engebret Eiendom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Engebret Eiendom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4900e5dd043b7"/>
      <w:footerReference xmlns:r="http://schemas.openxmlformats.org/officeDocument/2006/relationships" w:type="default" r:id="R891647ada1b5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Engebret Eiendom A/S   ·   Org.nr 916 381 581   ·   Tollbugata 7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Engebret Eiendom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4900e5dd043b7" /><Relationship Type="http://schemas.openxmlformats.org/officeDocument/2006/relationships/footer" Target="/word/footer1.xml" Id="R891647ada1b54687" /></Relationships>
</file>