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9b8e98ab9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BARMEN SKJÆRGÅRDSSERVICE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BARMEN SKJÆRGÅRDSSERVICE AS</w:t>
      </w:r>
    </w:p>
    <w:sectPr>
      <w:headerReference xmlns:r="http://schemas.openxmlformats.org/officeDocument/2006/relationships" w:type="default" r:id="Rfe16c3d0bf584682"/>
      <w:footerReference xmlns:r="http://schemas.openxmlformats.org/officeDocument/2006/relationships" w:type="default" r:id="R4a64de2d5353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BARMEN SKJÆRGÅRDSSERVICE AS   ·   Org.nr 916 611 730   ·   Fossing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BARMEN SKJÆRGÅRDSSERVICE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6c3d0bf584682" /><Relationship Type="http://schemas.openxmlformats.org/officeDocument/2006/relationships/footer" Target="/word/footer1.xml" Id="R4a64de2d5353456d" /></Relationships>
</file>