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79466960a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MASKINDRIFT AS</w:t>
      </w:r>
    </w:p>
    <w:sectPr>
      <w:headerReference xmlns:r="http://schemas.openxmlformats.org/officeDocument/2006/relationships" w:type="default" r:id="Ra83a6debc6a34b31"/>
      <w:footerReference xmlns:r="http://schemas.openxmlformats.org/officeDocument/2006/relationships" w:type="default" r:id="R80fd0353f3f6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MASKINDRIFT AS   ·   Org.nr 916 867 433   ·   Vikerhavna 13   ·   1622 GRESSVIK   ·   Tlf. 41 90 99 10   ·   post@tkmaskin.no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a6debc6a34b31" /><Relationship Type="http://schemas.openxmlformats.org/officeDocument/2006/relationships/footer" Target="/word/footer1.xml" Id="R80fd0353f3f64bb0" /></Relationships>
</file>