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6bf1c62b845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Skogsvåg,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TOFT MESTERRØR</w:t>
      </w:r>
    </w:p>
    <w:sectPr>
      <w:headerReference xmlns:r="http://schemas.openxmlformats.org/officeDocument/2006/relationships" w:type="default" r:id="R454b6770e8954858"/>
      <w:footerReference xmlns:r="http://schemas.openxmlformats.org/officeDocument/2006/relationships" w:type="default" r:id="Rb3b94483cf85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TOFT MESTERRØR   ·   Org.nr 917 037 809   ·   Midtstegen 60   ·   5382 SKOGSVÅG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TOFT MESTERRØR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b6770e8954858" /><Relationship Type="http://schemas.openxmlformats.org/officeDocument/2006/relationships/footer" Target="/word/footer1.xml" Id="Rb3b94483cf854564" /></Relationships>
</file>