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8fd8877d0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 NORWAY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 NORWAY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f7d3438ae436c"/>
      <w:footerReference xmlns:r="http://schemas.openxmlformats.org/officeDocument/2006/relationships" w:type="default" r:id="R8858da7db5de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f7d3438ae436c" /><Relationship Type="http://schemas.openxmlformats.org/officeDocument/2006/relationships/footer" Target="/word/footer1.xml" Id="R8858da7db5de4578" /></Relationships>
</file>