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f9786ca1648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SOLBERG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SOLBERG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21d0bbf43e43bb"/>
      <w:footerReference xmlns:r="http://schemas.openxmlformats.org/officeDocument/2006/relationships" w:type="default" r:id="Ra5e7d7997d61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SOLBERG HOLDING AS   ·   Org.nr 917 778 663   ·   Utsikten 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1d0bbf43e43bb" /><Relationship Type="http://schemas.openxmlformats.org/officeDocument/2006/relationships/footer" Target="/word/footer1.xml" Id="Ra5e7d7997d614538" /></Relationships>
</file>