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59e60d9e6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7c8f6f1ad456c"/>
      <w:footerReference xmlns:r="http://schemas.openxmlformats.org/officeDocument/2006/relationships" w:type="default" r:id="Reef76e29c4c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7c8f6f1ad456c" /><Relationship Type="http://schemas.openxmlformats.org/officeDocument/2006/relationships/footer" Target="/word/footer1.xml" Id="Reef76e29c4c84245" /></Relationships>
</file>