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a82b2a397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bfa6236904cf0"/>
      <w:footerReference xmlns:r="http://schemas.openxmlformats.org/officeDocument/2006/relationships" w:type="default" r:id="Rbffc42faf748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BELU INVEST AS   ·   Org.nr 919 742 755   ·   Skippingveien 12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bfa6236904cf0" /><Relationship Type="http://schemas.openxmlformats.org/officeDocument/2006/relationships/footer" Target="/word/footer1.xml" Id="Rbffc42faf7484ad7" /></Relationships>
</file>