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df74ae6a5440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ØSTER HUS HOLDING AS</w:t>
      </w:r>
    </w:p>
    <w:sectPr>
      <w:headerReference xmlns:r="http://schemas.openxmlformats.org/officeDocument/2006/relationships" w:type="default" r:id="R2069eb4b1ad74bbf"/>
      <w:footerReference xmlns:r="http://schemas.openxmlformats.org/officeDocument/2006/relationships" w:type="default" r:id="R0ac4f497deb84c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ØSTER HUS HOLDING AS   ·   Org.nr 919 793 333   ·   Welhavens vei 8   ·   4319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ØSTER HUS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69eb4b1ad74bbf" /><Relationship Type="http://schemas.openxmlformats.org/officeDocument/2006/relationships/footer" Target="/word/footer1.xml" Id="R0ac4f497deb84c1a" /></Relationships>
</file>