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18d5f958140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ASKELAND BYGG OG REHAB AS</w:t>
      </w:r>
    </w:p>
    <w:sectPr>
      <w:headerReference xmlns:r="http://schemas.openxmlformats.org/officeDocument/2006/relationships" w:type="default" r:id="R3605c0c5b19d4121"/>
      <w:footerReference xmlns:r="http://schemas.openxmlformats.org/officeDocument/2006/relationships" w:type="default" r:id="R2b5fd8f5caaa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ASKELAND BYGG OG REHAB AS   ·   Org.nr 920 404 324   ·   Orrhøyen 2B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ASKELAND BYGG OG REHAB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5c0c5b19d4121" /><Relationship Type="http://schemas.openxmlformats.org/officeDocument/2006/relationships/footer" Target="/word/footer1.xml" Id="R2b5fd8f5caaa4212" /></Relationships>
</file>