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998d2b70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ARNE SCHJØRN AUT. 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ARNE SCHJØRN AUT. 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578e45e6c142c7"/>
      <w:footerReference xmlns:r="http://schemas.openxmlformats.org/officeDocument/2006/relationships" w:type="default" r:id="R957aca0421d6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SCHJØRN AUT. ENTREPRENØR   ·   Org.nr 921 188 811   ·   Anne Mouruds veg 17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SCHJØRN AUT.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78e45e6c142c7" /><Relationship Type="http://schemas.openxmlformats.org/officeDocument/2006/relationships/footer" Target="/word/footer1.xml" Id="R957aca0421d64835" /></Relationships>
</file>