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619b6a7aa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FLENDALEN SNEKKERSERVICE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FLENDALEN SNEKKERSERVICE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9eb61fc124fd6"/>
      <w:footerReference xmlns:r="http://schemas.openxmlformats.org/officeDocument/2006/relationships" w:type="default" r:id="R1e76995e3f73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FLENDALEN SNEKKERSERVICE AS   ·   Org.nr 921 216 939   ·   Storvegen 13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FLENDALEN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9eb61fc124fd6" /><Relationship Type="http://schemas.openxmlformats.org/officeDocument/2006/relationships/footer" Target="/word/footer1.xml" Id="R1e76995e3f734a7f" /></Relationships>
</file>