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ffb1ed20046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TAX SYSTEM AS</w:t>
      </w:r>
    </w:p>
    <w:sectPr>
      <w:headerReference xmlns:r="http://schemas.openxmlformats.org/officeDocument/2006/relationships" w:type="default" r:id="R23f58834860943c4"/>
      <w:footerReference xmlns:r="http://schemas.openxmlformats.org/officeDocument/2006/relationships" w:type="default" r:id="R8919a2cab4ef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TAX SYSTEM AS   ·   Org.nr 921 785 941   ·   Blomsterveien 16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TAX SYSTEM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58834860943c4" /><Relationship Type="http://schemas.openxmlformats.org/officeDocument/2006/relationships/footer" Target="/word/footer1.xml" Id="R8919a2cab4ef4e35" /></Relationships>
</file>